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E" w:rsidRDefault="00714DCE">
      <w:pPr>
        <w:adjustRightInd/>
        <w:spacing w:line="300" w:lineRule="exact"/>
        <w:jc w:val="center"/>
        <w:rPr>
          <w:rFonts w:hAnsi="Times New Roman" w:cs="Times New Roman"/>
          <w:spacing w:val="12"/>
          <w:sz w:val="29"/>
          <w:szCs w:val="29"/>
        </w:rPr>
      </w:pPr>
      <w:bookmarkStart w:id="0" w:name="_GoBack"/>
      <w:bookmarkEnd w:id="0"/>
      <w:r>
        <w:rPr>
          <w:rFonts w:hint="eastAsia"/>
          <w:spacing w:val="12"/>
          <w:sz w:val="29"/>
          <w:szCs w:val="29"/>
        </w:rPr>
        <w:t>学　習　状　況　等　調　査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8"/>
        <w:gridCol w:w="489"/>
        <w:gridCol w:w="850"/>
        <w:gridCol w:w="567"/>
        <w:gridCol w:w="225"/>
        <w:gridCol w:w="3602"/>
        <w:gridCol w:w="567"/>
        <w:gridCol w:w="3343"/>
      </w:tblGrid>
      <w:tr w:rsidR="00714DCE" w:rsidTr="00714DCE">
        <w:tc>
          <w:tcPr>
            <w:tcW w:w="25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4DCE" w:rsidRDefault="00714DCE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※ＮＯ</w:t>
            </w:r>
          </w:p>
        </w:tc>
        <w:tc>
          <w:tcPr>
            <w:tcW w:w="751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（学校で作成のこと）　　　　　　　　　　　　　　　　　　　　　　　　　　　　　　　　　　　　　（※の欄は記入しないこと）</w:t>
            </w:r>
          </w:p>
        </w:tc>
      </w:tr>
      <w:tr w:rsidR="00DB42BE" w:rsidTr="006E252D"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B42BE" w:rsidRPr="00DB42BE" w:rsidRDefault="00DB42BE" w:rsidP="00DB42BE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B42BE">
              <w:rPr>
                <w:rFonts w:asciiTheme="majorEastAsia" w:eastAsiaTheme="majorEastAsia" w:hAnsiTheme="majorEastAsia" w:cs="Times New Roman" w:hint="eastAsia"/>
                <w:spacing w:val="6"/>
              </w:rPr>
              <w:t>１</w:t>
            </w:r>
          </w:p>
          <w:p w:rsidR="00DB42BE" w:rsidRP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DB42BE" w:rsidRP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B42BE">
              <w:rPr>
                <w:rFonts w:asciiTheme="majorEastAsia" w:eastAsiaTheme="majorEastAsia" w:hAnsiTheme="majorEastAsia" w:cs="Times New Roman" w:hint="eastAsia"/>
                <w:spacing w:val="6"/>
              </w:rPr>
              <w:t>本人欄</w:t>
            </w:r>
          </w:p>
          <w:p w:rsidR="00DB42BE" w:rsidRDefault="00DB42BE" w:rsidP="006E25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ふりがな</w:t>
            </w:r>
          </w:p>
          <w:p w:rsid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氏　　名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</w:p>
          <w:p w:rsidR="00DB42BE" w:rsidRDefault="00DB42BE" w:rsidP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女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</w:t>
            </w:r>
            <w:r>
              <w:rPr>
                <w:rFonts w:hint="eastAsia"/>
              </w:rPr>
              <w:t xml:space="preserve">　　年　　　月　　　日生</w:t>
            </w:r>
          </w:p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DB42BE" w:rsidTr="005D4BF7">
        <w:tc>
          <w:tcPr>
            <w:tcW w:w="42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DB42BE" w:rsidRDefault="00DB42BE" w:rsidP="00DB42BE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現</w:t>
            </w:r>
            <w:r>
              <w:rPr>
                <w:rFonts w:ascii="ＭＳ ゴシック" w:hAnsi="ＭＳ ゴシック" w:cs="ＭＳ ゴシック"/>
                <w:spacing w:val="6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6"/>
              </w:rPr>
              <w:t>住</w:t>
            </w:r>
            <w:r>
              <w:rPr>
                <w:rFonts w:ascii="ＭＳ ゴシック" w:hAnsi="ＭＳ ゴシック" w:cs="ＭＳ ゴシック"/>
                <w:spacing w:val="6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6"/>
              </w:rPr>
              <w:t>所</w:t>
            </w:r>
          </w:p>
        </w:tc>
        <w:tc>
          <w:tcPr>
            <w:tcW w:w="83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〒</w:t>
            </w:r>
          </w:p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DB42BE" w:rsidTr="005D4BF7">
        <w:tc>
          <w:tcPr>
            <w:tcW w:w="42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B42BE" w:rsidRDefault="00DB42BE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DB42BE" w:rsidRDefault="00DB42BE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学</w:t>
            </w:r>
            <w:r>
              <w:rPr>
                <w:rFonts w:ascii="ＭＳ ゴシック" w:hAnsi="ＭＳ ゴシック" w:cs="ＭＳ ゴシック"/>
                <w:spacing w:val="6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6"/>
              </w:rPr>
              <w:t>校</w:t>
            </w:r>
            <w:r>
              <w:rPr>
                <w:rFonts w:ascii="ＭＳ ゴシック" w:hAnsi="ＭＳ ゴシック" w:cs="ＭＳ ゴシック"/>
                <w:spacing w:val="6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6"/>
              </w:rPr>
              <w:t>名</w:t>
            </w:r>
          </w:p>
        </w:tc>
        <w:tc>
          <w:tcPr>
            <w:tcW w:w="83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DB42B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平成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年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 xml:space="preserve">　月（卒業見込・卒業）</w:t>
            </w:r>
          </w:p>
        </w:tc>
      </w:tr>
      <w:tr w:rsidR="00714DCE" w:rsidTr="00DB42BE">
        <w:tc>
          <w:tcPr>
            <w:tcW w:w="2354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4DCE" w:rsidRDefault="00DB42BE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２</w:t>
            </w:r>
            <w:r w:rsidR="00714DCE">
              <w:rPr>
                <w:rFonts w:eastAsia="ＭＳ ゴシック" w:hAnsi="Times New Roman" w:cs="ＭＳ ゴシック" w:hint="eastAsia"/>
                <w:spacing w:val="6"/>
              </w:rPr>
              <w:t xml:space="preserve">　障害の区分</w:t>
            </w:r>
          </w:p>
          <w:p w:rsidR="00714DCE" w:rsidRDefault="00714DCE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（病名等も含む）</w:t>
            </w:r>
          </w:p>
        </w:tc>
        <w:tc>
          <w:tcPr>
            <w:tcW w:w="7737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714DCE" w:rsidRPr="005E464F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E5A7C" w:rsidTr="002E5A7C">
        <w:trPr>
          <w:trHeight w:val="600"/>
        </w:trPr>
        <w:tc>
          <w:tcPr>
            <w:tcW w:w="4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pacing w:val="6"/>
              </w:rPr>
              <w:t xml:space="preserve"> 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827B6C" w:rsidRDefault="00827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827B6C" w:rsidRDefault="00827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827B6C" w:rsidRDefault="00827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827B6C" w:rsidRDefault="00827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３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学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習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の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記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録</w:t>
            </w: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A7C" w:rsidRPr="00C11EF3" w:rsidRDefault="002E5A7C" w:rsidP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A7C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教科・領域</w:t>
            </w:r>
          </w:p>
        </w:tc>
        <w:tc>
          <w:tcPr>
            <w:tcW w:w="773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5A7C" w:rsidRPr="00714DCE" w:rsidRDefault="002E5A7C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学　　習　　の　　状　　況</w:t>
            </w:r>
          </w:p>
        </w:tc>
      </w:tr>
      <w:tr w:rsidR="002E5A7C" w:rsidTr="002E5A7C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E5A7C" w:rsidRDefault="002E5A7C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E5A7C" w:rsidRDefault="002E5A7C" w:rsidP="002E5A7C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6"/>
                <w:szCs w:val="16"/>
              </w:rPr>
              <w:t>各わ教せ科た</w:t>
            </w:r>
          </w:p>
          <w:p w:rsidR="002E5A7C" w:rsidRDefault="002E5A7C" w:rsidP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6"/>
                <w:szCs w:val="16"/>
              </w:rPr>
              <w:t>等指を導</w:t>
            </w:r>
          </w:p>
          <w:p w:rsidR="002E5A7C" w:rsidRPr="002E5A7C" w:rsidRDefault="002E5A7C" w:rsidP="002E5A7C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6"/>
                <w:szCs w:val="16"/>
              </w:rPr>
              <w:t>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5A7C" w:rsidRDefault="002E5A7C" w:rsidP="00A558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日常生活の</w:t>
            </w:r>
          </w:p>
          <w:p w:rsidR="002E5A7C" w:rsidRDefault="002E5A7C" w:rsidP="00A558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指導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2E5A7C" w:rsidTr="00F7142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E5A7C" w:rsidRDefault="002E5A7C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E5A7C" w:rsidRPr="005E464F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5A7C" w:rsidRDefault="002E5A7C" w:rsidP="00A558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生活単元</w:t>
            </w:r>
          </w:p>
          <w:p w:rsidR="002E5A7C" w:rsidRPr="005E464F" w:rsidRDefault="002E5A7C" w:rsidP="00A558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学習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2E5A7C" w:rsidTr="00F7142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E5A7C" w:rsidRDefault="002E5A7C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A7C" w:rsidRPr="005E464F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A7C" w:rsidRPr="005E464F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作業学習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2E5A7C" w:rsidRDefault="002E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2E5A7C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E5A7C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2E5A7C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2E5A7C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C11EF3" w:rsidRPr="005E464F" w:rsidRDefault="002E5A7C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教科別の指導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数　　学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理　　科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音　　楽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rPr>
          <w:trHeight w:val="714"/>
        </w:trPr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美　　術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保健体育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技術家庭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rPr>
          <w:trHeight w:val="760"/>
        </w:trPr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11EF3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Default="00C11EF3" w:rsidP="00CB4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</w:rPr>
              <w:t>英　　語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 w:rsidP="00A558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973442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11EF3" w:rsidRPr="005E464F" w:rsidRDefault="00973442" w:rsidP="00973442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領域別の指導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Pr="005E464F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特別活動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C11EF3" w:rsidTr="00516265">
        <w:tc>
          <w:tcPr>
            <w:tcW w:w="44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1EF3" w:rsidRDefault="00C11EF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8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EF3" w:rsidRDefault="00C11EF3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自立活動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C11EF3" w:rsidRDefault="00C11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516265" w:rsidTr="00C84581">
        <w:trPr>
          <w:trHeight w:val="760"/>
        </w:trPr>
        <w:tc>
          <w:tcPr>
            <w:tcW w:w="44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65" w:rsidRDefault="005162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6265" w:rsidRDefault="00516265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総合的な学習の</w:t>
            </w:r>
          </w:p>
          <w:p w:rsidR="00516265" w:rsidRDefault="00516265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6"/>
              </w:rPr>
              <w:t>時間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6265" w:rsidRDefault="00516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516265" w:rsidRDefault="00516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714DCE" w:rsidRDefault="00714DCE">
      <w:pPr>
        <w:adjustRightInd/>
        <w:spacing w:line="266" w:lineRule="exact"/>
        <w:rPr>
          <w:rFonts w:hAnsi="Times New Roman" w:cs="Times New Roman"/>
          <w:spacing w:val="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549"/>
        <w:gridCol w:w="768"/>
        <w:gridCol w:w="110"/>
        <w:gridCol w:w="658"/>
        <w:gridCol w:w="110"/>
        <w:gridCol w:w="987"/>
        <w:gridCol w:w="658"/>
        <w:gridCol w:w="1317"/>
        <w:gridCol w:w="446"/>
        <w:gridCol w:w="2736"/>
        <w:gridCol w:w="1317"/>
      </w:tblGrid>
      <w:tr w:rsidR="00714DCE" w:rsidTr="005E464F"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４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spacing w:val="6"/>
              </w:rPr>
              <w:t xml:space="preserve"> 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発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達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の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様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子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Default="00714DCE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基本的生活</w:t>
            </w:r>
          </w:p>
          <w:p w:rsidR="00714DCE" w:rsidRDefault="00714DCE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習慣</w:t>
            </w:r>
          </w:p>
        </w:tc>
        <w:tc>
          <w:tcPr>
            <w:tcW w:w="8229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5E464F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Pr="005E464F" w:rsidRDefault="00714DCE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運動能力</w:t>
            </w:r>
          </w:p>
        </w:tc>
        <w:tc>
          <w:tcPr>
            <w:tcW w:w="8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5E464F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Pr="005E464F" w:rsidRDefault="00714DCE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手指機能</w:t>
            </w:r>
          </w:p>
        </w:tc>
        <w:tc>
          <w:tcPr>
            <w:tcW w:w="8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5E464F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Pr="005E464F" w:rsidRDefault="00714DCE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言語理解</w:t>
            </w:r>
          </w:p>
        </w:tc>
        <w:tc>
          <w:tcPr>
            <w:tcW w:w="8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5E464F">
        <w:tc>
          <w:tcPr>
            <w:tcW w:w="43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Pr="005E464F" w:rsidRDefault="00714DCE" w:rsidP="005E4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社会性</w:t>
            </w:r>
          </w:p>
        </w:tc>
        <w:tc>
          <w:tcPr>
            <w:tcW w:w="8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>
        <w:tc>
          <w:tcPr>
            <w:tcW w:w="18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５</w:t>
            </w:r>
            <w:r w:rsidR="00714DCE">
              <w:rPr>
                <w:rFonts w:eastAsia="ＭＳ ゴシック" w:hAnsi="Times New Roman" w:cs="ＭＳ ゴシック" w:hint="eastAsia"/>
                <w:spacing w:val="6"/>
              </w:rPr>
              <w:t xml:space="preserve">　行動・性格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 xml:space="preserve">　　　　の</w:t>
            </w:r>
            <w:r w:rsidR="00A52C9B">
              <w:rPr>
                <w:rFonts w:eastAsia="ＭＳ ゴシック" w:hAnsi="Times New Roman" w:cs="ＭＳ ゴシック" w:hint="eastAsia"/>
                <w:spacing w:val="6"/>
              </w:rPr>
              <w:t>特徴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22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112307" w:rsidRDefault="0011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112307"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4DC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６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標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準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検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査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の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記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録</w:t>
            </w:r>
          </w:p>
        </w:tc>
        <w:tc>
          <w:tcPr>
            <w:tcW w:w="20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14DCE" w:rsidRDefault="00714DCE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55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DCE" w:rsidRDefault="00714DCE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9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DCE" w:rsidRDefault="00714DCE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結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果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03BF" w:rsidRDefault="003203BF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</w:pPr>
          </w:p>
          <w:p w:rsidR="00714DCE" w:rsidRDefault="00714DCE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  <w:p w:rsidR="003203BF" w:rsidRDefault="003203BF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3203BF">
        <w:trPr>
          <w:trHeight w:val="874"/>
        </w:trPr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S-M</w:t>
            </w:r>
            <w:r>
              <w:rPr>
                <w:rFonts w:hint="eastAsia"/>
                <w:w w:val="50"/>
                <w:sz w:val="24"/>
                <w:szCs w:val="24"/>
              </w:rPr>
              <w:t>社会生活能力検査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身辺自立</w:t>
            </w:r>
            <w:r>
              <w:t xml:space="preserve">   :    </w:t>
            </w:r>
            <w:r>
              <w:rPr>
                <w:rFonts w:hint="eastAsia"/>
                <w:w w:val="50"/>
              </w:rPr>
              <w:t>移</w:t>
            </w:r>
            <w:r>
              <w:t xml:space="preserve">  </w:t>
            </w:r>
            <w:r>
              <w:rPr>
                <w:rFonts w:hint="eastAsia"/>
                <w:w w:val="50"/>
              </w:rPr>
              <w:t>動</w:t>
            </w:r>
            <w:r>
              <w:t xml:space="preserve">   :     </w:t>
            </w:r>
            <w:r>
              <w:rPr>
                <w:rFonts w:hint="eastAsia"/>
                <w:w w:val="50"/>
              </w:rPr>
              <w:t>作</w:t>
            </w:r>
            <w:r>
              <w:t xml:space="preserve">  </w:t>
            </w:r>
            <w:r>
              <w:rPr>
                <w:rFonts w:hint="eastAsia"/>
                <w:w w:val="50"/>
              </w:rPr>
              <w:t>業</w:t>
            </w:r>
            <w:r>
              <w:t xml:space="preserve">   :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意志交換</w:t>
            </w:r>
            <w:r>
              <w:t xml:space="preserve">   :    </w:t>
            </w:r>
            <w:r>
              <w:rPr>
                <w:rFonts w:hint="eastAsia"/>
                <w:w w:val="50"/>
              </w:rPr>
              <w:t>集団参加</w:t>
            </w:r>
            <w:r>
              <w:t xml:space="preserve">   :     </w:t>
            </w:r>
            <w:r>
              <w:rPr>
                <w:rFonts w:hint="eastAsia"/>
                <w:w w:val="50"/>
              </w:rPr>
              <w:t>自己統制</w:t>
            </w:r>
            <w:r>
              <w:t xml:space="preserve">   :</w:t>
            </w:r>
          </w:p>
          <w:p w:rsidR="00714DCE" w:rsidRDefault="00714DCE" w:rsidP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社会生活年齢〈</w:t>
            </w:r>
            <w:r>
              <w:t>SA</w:t>
            </w:r>
            <w:r>
              <w:rPr>
                <w:rFonts w:hint="eastAsia"/>
                <w:w w:val="50"/>
              </w:rPr>
              <w:t>〉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:     </w:t>
            </w:r>
            <w:r>
              <w:rPr>
                <w:rFonts w:hint="eastAsia"/>
                <w:w w:val="50"/>
              </w:rPr>
              <w:t>社会生活指数〈</w:t>
            </w:r>
            <w:r>
              <w:t>SQ</w:t>
            </w:r>
            <w:r>
              <w:rPr>
                <w:rFonts w:hint="eastAsia"/>
                <w:w w:val="50"/>
              </w:rPr>
              <w:t>〉</w:t>
            </w:r>
            <w:r>
              <w:t xml:space="preserve"> 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FA09C4" w:rsidRPr="00FA09C4" w:rsidRDefault="00FA0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>
        <w:tc>
          <w:tcPr>
            <w:tcW w:w="43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FA09C4" w:rsidRDefault="00FA0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4663CA"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Pr="00C31FDE" w:rsidRDefault="00DB4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6"/>
              </w:rPr>
              <w:t>７</w:t>
            </w: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 w:rsidRPr="00C31FDE">
              <w:rPr>
                <w:rFonts w:eastAsia="ＭＳ ゴシック" w:hAnsi="Times New Roman" w:cs="ＭＳ ゴシック" w:hint="eastAsia"/>
                <w:spacing w:val="6"/>
              </w:rPr>
              <w:t>出</w:t>
            </w: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 w:rsidRPr="00C31FDE">
              <w:rPr>
                <w:rFonts w:eastAsia="ＭＳ ゴシック" w:hAnsi="Times New Roman" w:cs="ＭＳ ゴシック" w:hint="eastAsia"/>
                <w:spacing w:val="6"/>
              </w:rPr>
              <w:t>欠</w:t>
            </w: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 w:rsidRPr="00C31FDE">
              <w:rPr>
                <w:rFonts w:eastAsia="ＭＳ ゴシック" w:hAnsi="Times New Roman" w:cs="ＭＳ ゴシック" w:hint="eastAsia"/>
                <w:spacing w:val="6"/>
              </w:rPr>
              <w:t>の</w:t>
            </w: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 w:rsidRPr="00C31FDE">
              <w:rPr>
                <w:rFonts w:eastAsia="ＭＳ ゴシック" w:hAnsi="Times New Roman" w:cs="ＭＳ ゴシック" w:hint="eastAsia"/>
                <w:spacing w:val="6"/>
              </w:rPr>
              <w:t>記</w:t>
            </w: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</w:rPr>
            </w:pPr>
            <w:r w:rsidRPr="00C31FDE">
              <w:rPr>
                <w:rFonts w:eastAsia="ＭＳ ゴシック" w:hAnsi="Times New Roman" w:cs="ＭＳ ゴシック" w:hint="eastAsia"/>
                <w:spacing w:val="6"/>
              </w:rPr>
              <w:t>録</w:t>
            </w:r>
          </w:p>
          <w:p w:rsidR="00714DCE" w:rsidRPr="00C31FD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4DCE" w:rsidRDefault="00714DCE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</w:p>
          <w:p w:rsidR="00714DCE" w:rsidRPr="00FD305F" w:rsidRDefault="00714DCE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DCE" w:rsidRDefault="00714DCE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</w:t>
            </w:r>
          </w:p>
          <w:p w:rsidR="00714DCE" w:rsidRDefault="00714DCE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18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05F" w:rsidRPr="00FD305F" w:rsidRDefault="00FD305F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備　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14DCE" w:rsidRPr="00C31FDE" w:rsidRDefault="00DB42BE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  <w:p w:rsidR="00714DCE" w:rsidRPr="00C31FDE" w:rsidRDefault="00714DCE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714DCE" w:rsidRDefault="003203BF" w:rsidP="003203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C31FDE">
              <w:rPr>
                <w:rFonts w:ascii="ＭＳ ゴシック" w:eastAsia="ＭＳ ゴシック" w:hAnsi="ＭＳ ゴシック" w:hint="eastAsia"/>
              </w:rPr>
              <w:t>その他の特記事項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(1)</w:t>
            </w:r>
            <w:r>
              <w:rPr>
                <w:rFonts w:hint="eastAsia"/>
              </w:rPr>
              <w:t>就学中の転（編）入学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112307" w:rsidRDefault="0011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(2)</w:t>
            </w:r>
            <w:r w:rsidR="0068446B">
              <w:rPr>
                <w:rFonts w:hint="eastAsia"/>
              </w:rPr>
              <w:t>高等部卒業後の</w:t>
            </w:r>
            <w:r>
              <w:rPr>
                <w:rFonts w:hint="eastAsia"/>
              </w:rPr>
              <w:t>進路に関すること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(3)</w:t>
            </w:r>
            <w:r>
              <w:rPr>
                <w:rFonts w:hint="eastAsia"/>
              </w:rPr>
              <w:t>その他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4663CA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DCE" w:rsidRDefault="00714DCE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病気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DCE" w:rsidRDefault="00714DCE" w:rsidP="00FD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事故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4663CA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Default="00714DCE" w:rsidP="00C24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112307" w:rsidRDefault="0011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4663CA">
        <w:tc>
          <w:tcPr>
            <w:tcW w:w="4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DCE" w:rsidRDefault="00714DCE" w:rsidP="00C24D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14DCE" w:rsidTr="004663CA">
        <w:trPr>
          <w:trHeight w:val="820"/>
        </w:trPr>
        <w:tc>
          <w:tcPr>
            <w:tcW w:w="4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３</w:t>
            </w: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714DCE" w:rsidRDefault="00714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14DCE" w:rsidRDefault="00714DC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714DCE" w:rsidRDefault="00714DCE">
      <w:pPr>
        <w:adjustRightInd/>
        <w:spacing w:line="260" w:lineRule="exact"/>
        <w:rPr>
          <w:rFonts w:hAnsi="Times New Roman" w:cs="Times New Roman"/>
          <w:spacing w:val="8"/>
          <w:sz w:val="25"/>
          <w:szCs w:val="25"/>
        </w:rPr>
      </w:pPr>
    </w:p>
    <w:p w:rsidR="00714DCE" w:rsidRDefault="00714DCE">
      <w:pPr>
        <w:adjustRightInd/>
        <w:spacing w:line="260" w:lineRule="exact"/>
        <w:rPr>
          <w:rFonts w:hAnsi="Times New Roman" w:cs="Times New Roman"/>
          <w:spacing w:val="8"/>
          <w:sz w:val="25"/>
          <w:szCs w:val="25"/>
        </w:rPr>
      </w:pPr>
      <w:r>
        <w:rPr>
          <w:rFonts w:hint="eastAsia"/>
          <w:spacing w:val="8"/>
          <w:sz w:val="22"/>
          <w:szCs w:val="22"/>
        </w:rPr>
        <w:t xml:space="preserve">　本書の記載事項に誤りのないことを証明する。</w:t>
      </w:r>
    </w:p>
    <w:p w:rsidR="00714DCE" w:rsidRDefault="00714DCE">
      <w:pPr>
        <w:adjustRightInd/>
        <w:spacing w:line="260" w:lineRule="exact"/>
        <w:rPr>
          <w:rFonts w:hAnsi="Times New Roman" w:cs="Times New Roman"/>
          <w:spacing w:val="8"/>
          <w:sz w:val="25"/>
          <w:szCs w:val="25"/>
        </w:rPr>
      </w:pPr>
    </w:p>
    <w:p w:rsidR="00714DCE" w:rsidRDefault="00714DCE">
      <w:pPr>
        <w:adjustRightInd/>
        <w:spacing w:line="2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平成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714DCE" w:rsidRDefault="00714DCE">
      <w:pPr>
        <w:adjustRightInd/>
        <w:spacing w:line="212" w:lineRule="exact"/>
        <w:rPr>
          <w:rFonts w:hAnsi="Times New Roman" w:cs="Times New Roman"/>
        </w:rPr>
      </w:pPr>
    </w:p>
    <w:p w:rsidR="00714DCE" w:rsidRDefault="00714DCE">
      <w:pPr>
        <w:adjustRightInd/>
        <w:spacing w:line="21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</w:t>
      </w:r>
    </w:p>
    <w:p w:rsidR="00714DCE" w:rsidRDefault="00714DCE">
      <w:pPr>
        <w:adjustRightInd/>
        <w:spacing w:line="2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名</w:t>
      </w:r>
    </w:p>
    <w:p w:rsidR="00714DCE" w:rsidRDefault="00714DCE">
      <w:pPr>
        <w:adjustRightInd/>
        <w:spacing w:line="212" w:lineRule="exact"/>
        <w:rPr>
          <w:rFonts w:hAnsi="Times New Roman" w:cs="Times New Roman"/>
        </w:rPr>
      </w:pPr>
    </w:p>
    <w:p w:rsidR="00714DCE" w:rsidRDefault="00714DCE">
      <w:pPr>
        <w:adjustRightInd/>
        <w:spacing w:line="212" w:lineRule="exact"/>
        <w:rPr>
          <w:rFonts w:hAnsi="Times New Roman" w:cs="Times New Roman"/>
        </w:rPr>
      </w:pPr>
    </w:p>
    <w:p w:rsidR="00714DCE" w:rsidRDefault="00714DCE">
      <w:pPr>
        <w:adjustRightInd/>
        <w:spacing w:line="2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>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名</w:t>
      </w:r>
      <w:r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職印</w:t>
      </w:r>
    </w:p>
    <w:p w:rsidR="00714DCE" w:rsidRDefault="00714DCE">
      <w:pPr>
        <w:adjustRightInd/>
        <w:spacing w:line="212" w:lineRule="exact"/>
        <w:rPr>
          <w:rFonts w:hAnsi="Times New Roman" w:cs="Times New Roman"/>
        </w:rPr>
      </w:pPr>
    </w:p>
    <w:p w:rsidR="00714DCE" w:rsidRDefault="00714DCE">
      <w:pPr>
        <w:adjustRightInd/>
        <w:spacing w:line="212" w:lineRule="exact"/>
        <w:rPr>
          <w:rFonts w:hAnsi="Times New Roman" w:cs="Times New Roman"/>
        </w:rPr>
      </w:pPr>
      <w:r>
        <w:t xml:space="preserve">                                                                          </w:t>
      </w:r>
      <w:r>
        <w:rPr>
          <w:rFonts w:hint="eastAsia"/>
        </w:rPr>
        <w:t xml:space="preserve">　</w:t>
      </w:r>
    </w:p>
    <w:p w:rsidR="00714DCE" w:rsidRDefault="00714DCE" w:rsidP="00973442">
      <w:pPr>
        <w:adjustRightInd/>
        <w:spacing w:line="2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</w:t>
      </w:r>
      <w:r>
        <w:rPr>
          <w:rFonts w:hint="eastAsia"/>
          <w:sz w:val="22"/>
          <w:szCs w:val="22"/>
        </w:rPr>
        <w:t>記載者（職名･氏名）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>印</w:t>
      </w:r>
    </w:p>
    <w:sectPr w:rsidR="00714DCE" w:rsidSect="00DB42BE">
      <w:footnotePr>
        <w:numFmt w:val="decimalFullWidth"/>
      </w:footnotePr>
      <w:type w:val="continuous"/>
      <w:pgSz w:w="11906" w:h="16838" w:code="9"/>
      <w:pgMar w:top="567" w:right="794" w:bottom="567" w:left="907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93" w:rsidRDefault="00AE0793">
      <w:r>
        <w:separator/>
      </w:r>
    </w:p>
  </w:endnote>
  <w:endnote w:type="continuationSeparator" w:id="0">
    <w:p w:rsidR="00AE0793" w:rsidRDefault="00AE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93" w:rsidRDefault="00AE07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793" w:rsidRDefault="00AE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0"/>
  <w:hyphenationZone w:val="284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DCE"/>
    <w:rsid w:val="0011089E"/>
    <w:rsid w:val="00112307"/>
    <w:rsid w:val="00147242"/>
    <w:rsid w:val="00156D43"/>
    <w:rsid w:val="001C716D"/>
    <w:rsid w:val="002968B5"/>
    <w:rsid w:val="002E5A7C"/>
    <w:rsid w:val="003203BF"/>
    <w:rsid w:val="003B400D"/>
    <w:rsid w:val="00455A23"/>
    <w:rsid w:val="004663CA"/>
    <w:rsid w:val="00516265"/>
    <w:rsid w:val="00523335"/>
    <w:rsid w:val="0057252A"/>
    <w:rsid w:val="005E464F"/>
    <w:rsid w:val="0068446B"/>
    <w:rsid w:val="00714DCE"/>
    <w:rsid w:val="007853A4"/>
    <w:rsid w:val="00827B6C"/>
    <w:rsid w:val="0090296C"/>
    <w:rsid w:val="00911E63"/>
    <w:rsid w:val="00913D41"/>
    <w:rsid w:val="00973442"/>
    <w:rsid w:val="00A459DE"/>
    <w:rsid w:val="00A52C9B"/>
    <w:rsid w:val="00A558A4"/>
    <w:rsid w:val="00AB5204"/>
    <w:rsid w:val="00AE0793"/>
    <w:rsid w:val="00B06EFE"/>
    <w:rsid w:val="00C11EF3"/>
    <w:rsid w:val="00C24D71"/>
    <w:rsid w:val="00C31FDE"/>
    <w:rsid w:val="00C6396A"/>
    <w:rsid w:val="00CB4A5F"/>
    <w:rsid w:val="00DB42BE"/>
    <w:rsid w:val="00E418AF"/>
    <w:rsid w:val="00ED2DB5"/>
    <w:rsid w:val="00FA09C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7A2132-D9B6-49D6-A59D-FDD888A0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6C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大)"/>
    <w:uiPriority w:val="99"/>
    <w:rsid w:val="0090296C"/>
    <w:rPr>
      <w:rFonts w:ascii="Arial" w:eastAsia="ＭＳ Ｐゴシック" w:hAnsi="Arial" w:cs="ＭＳ Ｐゴシック"/>
      <w:sz w:val="28"/>
      <w:szCs w:val="28"/>
    </w:rPr>
  </w:style>
  <w:style w:type="character" w:customStyle="1" w:styleId="a4">
    <w:name w:val="ゴシック(中)"/>
    <w:uiPriority w:val="99"/>
    <w:rsid w:val="0090296C"/>
    <w:rPr>
      <w:rFonts w:ascii="Arial" w:eastAsia="ＭＳ Ｐゴシック" w:hAnsi="Arial" w:cs="ＭＳ Ｐゴシック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14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4DC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714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4DCE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sakurai.s</dc:creator>
  <cp:lastModifiedBy>宮城県</cp:lastModifiedBy>
  <cp:revision>5</cp:revision>
  <cp:lastPrinted>2014-11-27T02:22:00Z</cp:lastPrinted>
  <dcterms:created xsi:type="dcterms:W3CDTF">2014-11-27T02:53:00Z</dcterms:created>
  <dcterms:modified xsi:type="dcterms:W3CDTF">2018-11-16T03:05:00Z</dcterms:modified>
</cp:coreProperties>
</file>